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D600" w14:textId="318358BC" w:rsidR="00796E7B" w:rsidRPr="00C338D3" w:rsidRDefault="001C3F93">
      <w:pPr>
        <w:rPr>
          <w:sz w:val="28"/>
          <w:szCs w:val="28"/>
        </w:rPr>
      </w:pPr>
      <w:r w:rsidRPr="00C338D3">
        <w:rPr>
          <w:sz w:val="28"/>
          <w:szCs w:val="28"/>
        </w:rPr>
        <w:tab/>
      </w:r>
      <w:r w:rsidRPr="00C338D3">
        <w:rPr>
          <w:sz w:val="28"/>
          <w:szCs w:val="28"/>
        </w:rPr>
        <w:tab/>
      </w:r>
      <w:r w:rsidR="005C130D">
        <w:rPr>
          <w:sz w:val="28"/>
          <w:szCs w:val="28"/>
        </w:rPr>
        <w:t xml:space="preserve"> </w:t>
      </w:r>
      <w:r w:rsidRPr="00C338D3">
        <w:rPr>
          <w:sz w:val="28"/>
          <w:szCs w:val="28"/>
        </w:rPr>
        <w:t>Officer Report: Feisal</w:t>
      </w:r>
      <w:r w:rsidR="005C130D">
        <w:rPr>
          <w:sz w:val="28"/>
          <w:szCs w:val="28"/>
        </w:rPr>
        <w:t xml:space="preserve"> Haji – President </w:t>
      </w:r>
    </w:p>
    <w:p w14:paraId="75F556CC" w14:textId="600FD136" w:rsidR="001C3F93" w:rsidRPr="00C338D3" w:rsidRDefault="001C3F93">
      <w:pPr>
        <w:rPr>
          <w:sz w:val="28"/>
          <w:szCs w:val="28"/>
        </w:rPr>
      </w:pPr>
    </w:p>
    <w:p w14:paraId="1904F97D" w14:textId="208C5958" w:rsidR="001C3F93" w:rsidRPr="00C338D3" w:rsidRDefault="001C3F93">
      <w:pPr>
        <w:rPr>
          <w:sz w:val="28"/>
          <w:szCs w:val="28"/>
        </w:rPr>
      </w:pPr>
      <w:r w:rsidRPr="00C338D3">
        <w:rPr>
          <w:sz w:val="28"/>
          <w:szCs w:val="28"/>
        </w:rPr>
        <w:t>Manifesto points</w:t>
      </w:r>
    </w:p>
    <w:p w14:paraId="3AC68950" w14:textId="34F28F30" w:rsidR="001C3F93" w:rsidRDefault="001C3F93">
      <w:pPr>
        <w:rPr>
          <w:sz w:val="28"/>
          <w:szCs w:val="28"/>
          <w:u w:val="single"/>
        </w:rPr>
      </w:pPr>
      <w:r w:rsidRPr="001C3F93">
        <w:rPr>
          <w:sz w:val="28"/>
          <w:szCs w:val="28"/>
          <w:u w:val="single"/>
        </w:rPr>
        <w:t>1: Union that represents every campus and student</w:t>
      </w:r>
    </w:p>
    <w:p w14:paraId="6CE2FF14" w14:textId="350F8F22" w:rsidR="00CA6E1A" w:rsidRDefault="00CA6E1A" w:rsidP="008763F1">
      <w:pPr>
        <w:pStyle w:val="ListParagraph"/>
        <w:numPr>
          <w:ilvl w:val="0"/>
          <w:numId w:val="8"/>
        </w:numPr>
      </w:pPr>
      <w:r>
        <w:t xml:space="preserve">Ran the election registration and Get out the vote campaign – Including free donuts. </w:t>
      </w:r>
      <w:r w:rsidRPr="00CA6E1A">
        <w:rPr>
          <w:b/>
        </w:rPr>
        <w:t>Paid for by the University</w:t>
      </w:r>
    </w:p>
    <w:p w14:paraId="41B0EFC3" w14:textId="2CD11A19" w:rsidR="00412158" w:rsidRDefault="00412158" w:rsidP="008763F1">
      <w:pPr>
        <w:pStyle w:val="ListParagraph"/>
        <w:numPr>
          <w:ilvl w:val="0"/>
          <w:numId w:val="8"/>
        </w:numPr>
      </w:pPr>
      <w:r w:rsidRPr="001C3F93">
        <w:t xml:space="preserve">Hosted </w:t>
      </w:r>
      <w:r>
        <w:t>Election debates at three campuses</w:t>
      </w:r>
    </w:p>
    <w:p w14:paraId="557F1C24" w14:textId="77777777" w:rsidR="00412158" w:rsidRDefault="00412158" w:rsidP="008763F1">
      <w:pPr>
        <w:pStyle w:val="ListParagraph"/>
        <w:numPr>
          <w:ilvl w:val="1"/>
          <w:numId w:val="8"/>
        </w:numPr>
      </w:pPr>
      <w:r>
        <w:t xml:space="preserve">Kingston and Surbiton – </w:t>
      </w:r>
      <w:r w:rsidRPr="00412158">
        <w:t>Penrhyn Road</w:t>
      </w:r>
      <w:r>
        <w:t xml:space="preserve"> </w:t>
      </w:r>
    </w:p>
    <w:p w14:paraId="01415946" w14:textId="02E55EDC" w:rsidR="00412158" w:rsidRDefault="00437DC9" w:rsidP="008763F1">
      <w:pPr>
        <w:pStyle w:val="ListParagraph"/>
        <w:numPr>
          <w:ilvl w:val="2"/>
          <w:numId w:val="8"/>
        </w:numPr>
      </w:pPr>
      <w:hyperlink r:id="rId7" w:history="1">
        <w:r w:rsidR="00412158" w:rsidRPr="00A334DA">
          <w:rPr>
            <w:rStyle w:val="Hyperlink"/>
          </w:rPr>
          <w:t>https://kingston.box.com/v/KingstonPRDebate</w:t>
        </w:r>
      </w:hyperlink>
    </w:p>
    <w:p w14:paraId="62226DA4" w14:textId="77777777" w:rsidR="008763F1" w:rsidRDefault="00412158" w:rsidP="008763F1">
      <w:pPr>
        <w:pStyle w:val="ListParagraph"/>
        <w:numPr>
          <w:ilvl w:val="1"/>
          <w:numId w:val="8"/>
        </w:numPr>
      </w:pPr>
      <w:r>
        <w:t>Richmond Park – Kingston Hill</w:t>
      </w:r>
    </w:p>
    <w:p w14:paraId="6A777BCC" w14:textId="77777777" w:rsidR="008763F1" w:rsidRDefault="00437DC9" w:rsidP="008763F1">
      <w:pPr>
        <w:pStyle w:val="ListParagraph"/>
        <w:numPr>
          <w:ilvl w:val="2"/>
          <w:numId w:val="8"/>
        </w:numPr>
      </w:pPr>
      <w:hyperlink r:id="rId8" w:history="1">
        <w:r w:rsidR="00412158" w:rsidRPr="00A334DA">
          <w:rPr>
            <w:rStyle w:val="Hyperlink"/>
          </w:rPr>
          <w:t>https://kingston.box.com/v/KHRParkDebate</w:t>
        </w:r>
      </w:hyperlink>
    </w:p>
    <w:p w14:paraId="3D394EC9" w14:textId="63A92183" w:rsidR="00412158" w:rsidRPr="008763F1" w:rsidRDefault="00412158" w:rsidP="008763F1">
      <w:pPr>
        <w:pStyle w:val="ListParagraph"/>
        <w:numPr>
          <w:ilvl w:val="1"/>
          <w:numId w:val="8"/>
        </w:numPr>
        <w:rPr>
          <w:sz w:val="28"/>
          <w:szCs w:val="28"/>
          <w:u w:val="single"/>
        </w:rPr>
      </w:pPr>
      <w:r>
        <w:t>Putney – Roehampton Vale</w:t>
      </w:r>
    </w:p>
    <w:p w14:paraId="6A8F7147" w14:textId="34338F03" w:rsidR="001C3F93" w:rsidRDefault="001C3F93" w:rsidP="008763F1">
      <w:pPr>
        <w:pStyle w:val="ListParagraph"/>
        <w:numPr>
          <w:ilvl w:val="0"/>
          <w:numId w:val="7"/>
        </w:numPr>
      </w:pPr>
      <w:r w:rsidRPr="001C3F93">
        <w:t xml:space="preserve">Did </w:t>
      </w:r>
      <w:r>
        <w:t>three</w:t>
      </w:r>
      <w:r w:rsidRPr="001C3F93">
        <w:t xml:space="preserve"> videos</w:t>
      </w:r>
      <w:r w:rsidR="00C338D3">
        <w:t xml:space="preserve">. </w:t>
      </w:r>
    </w:p>
    <w:p w14:paraId="61E7058F" w14:textId="3FEAF7DC" w:rsidR="00412158" w:rsidRDefault="00412158" w:rsidP="008763F1">
      <w:pPr>
        <w:pStyle w:val="ListParagraph"/>
        <w:numPr>
          <w:ilvl w:val="1"/>
          <w:numId w:val="7"/>
        </w:numPr>
      </w:pPr>
      <w:r>
        <w:t>Welcoming International Students to Kingston and giving them advice with International students</w:t>
      </w:r>
    </w:p>
    <w:p w14:paraId="6438F307" w14:textId="21F771B4" w:rsidR="00412158" w:rsidRDefault="00437DC9" w:rsidP="008763F1">
      <w:pPr>
        <w:pStyle w:val="ListParagraph"/>
        <w:numPr>
          <w:ilvl w:val="1"/>
          <w:numId w:val="7"/>
        </w:numPr>
      </w:pPr>
      <w:hyperlink r:id="rId9" w:history="1">
        <w:r w:rsidR="00412158">
          <w:rPr>
            <w:rStyle w:val="Hyperlink"/>
          </w:rPr>
          <w:t>https://www.youtube.com/watch?v=Pwu_k-UMSq4</w:t>
        </w:r>
      </w:hyperlink>
    </w:p>
    <w:p w14:paraId="33D097FC" w14:textId="77777777" w:rsidR="00412158" w:rsidRDefault="00412158" w:rsidP="008763F1">
      <w:pPr>
        <w:pStyle w:val="ListParagraph"/>
        <w:numPr>
          <w:ilvl w:val="1"/>
          <w:numId w:val="7"/>
        </w:numPr>
      </w:pPr>
      <w:r>
        <w:t>Urging Students to vote in the elections</w:t>
      </w:r>
    </w:p>
    <w:p w14:paraId="3FB543FD" w14:textId="357DBD36" w:rsidR="001C3F93" w:rsidRPr="001C3F93" w:rsidRDefault="00437DC9" w:rsidP="008763F1">
      <w:pPr>
        <w:pStyle w:val="ListParagraph"/>
        <w:numPr>
          <w:ilvl w:val="1"/>
          <w:numId w:val="7"/>
        </w:numPr>
      </w:pPr>
      <w:hyperlink r:id="rId10" w:history="1">
        <w:r w:rsidR="001C3F93">
          <w:rPr>
            <w:rStyle w:val="Hyperlink"/>
          </w:rPr>
          <w:t>https://www.youtube.com/watch?v=w7BcyPWZokk</w:t>
        </w:r>
      </w:hyperlink>
      <w:r w:rsidR="00C338D3">
        <w:t xml:space="preserve"> </w:t>
      </w:r>
    </w:p>
    <w:p w14:paraId="55DD8D58" w14:textId="154920FD" w:rsidR="00412158" w:rsidRDefault="00412158" w:rsidP="008763F1">
      <w:pPr>
        <w:pStyle w:val="ListParagraph"/>
        <w:numPr>
          <w:ilvl w:val="1"/>
          <w:numId w:val="7"/>
        </w:numPr>
      </w:pPr>
      <w:r>
        <w:t xml:space="preserve">One concerning </w:t>
      </w:r>
      <w:r w:rsidRPr="00C338D3">
        <w:t>International Students &amp; Mental Health</w:t>
      </w:r>
      <w:r>
        <w:t xml:space="preserve"> provisions for students</w:t>
      </w:r>
    </w:p>
    <w:p w14:paraId="1863F870" w14:textId="325FF034" w:rsidR="00481ABD" w:rsidRDefault="00437DC9" w:rsidP="00481ABD">
      <w:pPr>
        <w:pStyle w:val="ListParagraph"/>
        <w:numPr>
          <w:ilvl w:val="1"/>
          <w:numId w:val="7"/>
        </w:numPr>
      </w:pPr>
      <w:hyperlink r:id="rId11" w:history="1">
        <w:r w:rsidR="00C338D3">
          <w:rPr>
            <w:rStyle w:val="Hyperlink"/>
          </w:rPr>
          <w:t>https://www.youtube.com/watch?v=Pwu_k-UMSq4</w:t>
        </w:r>
      </w:hyperlink>
      <w:r w:rsidR="00C338D3">
        <w:t xml:space="preserve"> - </w:t>
      </w:r>
      <w:r w:rsidR="00C338D3" w:rsidRPr="00C338D3">
        <w:t>International Students &amp; Mental Health</w:t>
      </w:r>
    </w:p>
    <w:p w14:paraId="258EB616" w14:textId="23820EF3" w:rsidR="00481ABD" w:rsidRDefault="00481ABD" w:rsidP="00481ABD">
      <w:pPr>
        <w:pStyle w:val="ListParagraph"/>
        <w:numPr>
          <w:ilvl w:val="0"/>
          <w:numId w:val="15"/>
        </w:numPr>
      </w:pPr>
      <w:r>
        <w:t>Discovered that the Union represents students all over the world. Pushing the University to clarify the full extent</w:t>
      </w:r>
    </w:p>
    <w:p w14:paraId="7753AFB8" w14:textId="60F4893F" w:rsidR="001C3F93" w:rsidRDefault="001C3F93">
      <w:pPr>
        <w:rPr>
          <w:sz w:val="28"/>
          <w:szCs w:val="28"/>
          <w:u w:val="single"/>
        </w:rPr>
      </w:pPr>
      <w:r w:rsidRPr="001C3F93">
        <w:rPr>
          <w:sz w:val="28"/>
          <w:szCs w:val="28"/>
          <w:u w:val="single"/>
        </w:rPr>
        <w:t>2: Reform the Union to make it more accessible and Inclusive for everyone</w:t>
      </w:r>
    </w:p>
    <w:p w14:paraId="0834E0A6" w14:textId="16F00170" w:rsidR="001C3F93" w:rsidRPr="00412158" w:rsidRDefault="00C338D3" w:rsidP="008763F1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 xml:space="preserve">All </w:t>
      </w:r>
      <w:r w:rsidR="005C130D">
        <w:t>full-time</w:t>
      </w:r>
      <w:r>
        <w:t xml:space="preserve"> jobs in the </w:t>
      </w:r>
      <w:r w:rsidR="005C130D">
        <w:t>union</w:t>
      </w:r>
      <w:r>
        <w:t xml:space="preserve"> sponsor visas. International students </w:t>
      </w:r>
      <w:r w:rsidR="005C130D">
        <w:t>won’t be frozen out anymore</w:t>
      </w:r>
      <w:r>
        <w:t>.</w:t>
      </w:r>
    </w:p>
    <w:p w14:paraId="1073D0B3" w14:textId="54AE7E8F" w:rsidR="00412158" w:rsidRPr="00412158" w:rsidRDefault="00412158" w:rsidP="008763F1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>Kept alive the provision to prioritise Kingston Students for any jobs.</w:t>
      </w:r>
    </w:p>
    <w:p w14:paraId="453A0506" w14:textId="55807E9D" w:rsidR="00412158" w:rsidRPr="00412158" w:rsidRDefault="00412158" w:rsidP="008763F1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>Linkedin scheme to have the Union’s CEO recommend any student staff who works hard</w:t>
      </w:r>
    </w:p>
    <w:p w14:paraId="3D862334" w14:textId="1FD6217F" w:rsidR="00412158" w:rsidRPr="00412158" w:rsidRDefault="00412158" w:rsidP="008763F1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>Reformed Student Council to make it fit for purpose</w:t>
      </w:r>
    </w:p>
    <w:p w14:paraId="74CFD635" w14:textId="30F2EC3C" w:rsidR="00412158" w:rsidRPr="00CA6E1A" w:rsidRDefault="00412158" w:rsidP="008763F1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>Changed a Trustee position to interview in order to allow more mature students to apply</w:t>
      </w:r>
    </w:p>
    <w:p w14:paraId="37E085AC" w14:textId="4F8441D7" w:rsidR="00CA6E1A" w:rsidRPr="00481ABD" w:rsidRDefault="00CA6E1A" w:rsidP="00CA6E1A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>Helping Chinese Students to self-organise and find their own ways to fit into the Kingston Community</w:t>
      </w:r>
    </w:p>
    <w:p w14:paraId="1FDEBADC" w14:textId="0AC44671" w:rsidR="00481ABD" w:rsidRPr="00250C4A" w:rsidRDefault="00481ABD" w:rsidP="00CA6E1A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>Pushed and got a new Data sharing agreement with the University. The Union can now do more to help students by targeting those who need attention the most.</w:t>
      </w:r>
    </w:p>
    <w:p w14:paraId="26CF24FC" w14:textId="7B68AC84" w:rsidR="00250C4A" w:rsidRPr="00CA6E1A" w:rsidRDefault="00250C4A" w:rsidP="00CA6E1A">
      <w:pPr>
        <w:pStyle w:val="ListParagraph"/>
        <w:numPr>
          <w:ilvl w:val="0"/>
          <w:numId w:val="9"/>
        </w:numPr>
        <w:rPr>
          <w:sz w:val="28"/>
          <w:szCs w:val="28"/>
          <w:u w:val="single"/>
        </w:rPr>
      </w:pPr>
      <w:r>
        <w:t>Enforced Mental Health Procedure so that the University can’t abuse students with Mental Health problems facing disciplinary problems.</w:t>
      </w:r>
    </w:p>
    <w:p w14:paraId="77BC320E" w14:textId="6F9B0529" w:rsidR="001C3F93" w:rsidRDefault="001C3F93">
      <w:pPr>
        <w:rPr>
          <w:sz w:val="28"/>
          <w:szCs w:val="28"/>
          <w:u w:val="single"/>
        </w:rPr>
      </w:pPr>
      <w:r w:rsidRPr="001C3F93">
        <w:rPr>
          <w:sz w:val="28"/>
          <w:szCs w:val="28"/>
          <w:u w:val="single"/>
        </w:rPr>
        <w:t>3: Improve the financial support available to students</w:t>
      </w:r>
    </w:p>
    <w:p w14:paraId="12119A53" w14:textId="0FFF6636" w:rsidR="008763F1" w:rsidRDefault="008763F1" w:rsidP="008763F1">
      <w:pPr>
        <w:pStyle w:val="ListParagraph"/>
        <w:numPr>
          <w:ilvl w:val="0"/>
          <w:numId w:val="10"/>
        </w:numPr>
      </w:pPr>
      <w:r>
        <w:t>Working with</w:t>
      </w:r>
      <w:r w:rsidR="00C338D3" w:rsidRPr="00C338D3">
        <w:t xml:space="preserve"> Green Councillor Sharon Sumner </w:t>
      </w:r>
      <w:r>
        <w:t>to have student voices heard in Kingston Council.</w:t>
      </w:r>
    </w:p>
    <w:p w14:paraId="2921F354" w14:textId="1278F40F" w:rsidR="001C3F93" w:rsidRDefault="008763F1" w:rsidP="008763F1">
      <w:pPr>
        <w:pStyle w:val="ListParagraph"/>
        <w:numPr>
          <w:ilvl w:val="0"/>
          <w:numId w:val="10"/>
        </w:numPr>
      </w:pPr>
      <w:r>
        <w:t>Working with the Council to provide Students advice on enforcing housing laws and having students give input into Kingston Boroughs housing strategy for the London Plan.</w:t>
      </w:r>
    </w:p>
    <w:p w14:paraId="4537A204" w14:textId="66B45503" w:rsidR="00250C4A" w:rsidRDefault="00250C4A" w:rsidP="008763F1">
      <w:pPr>
        <w:pStyle w:val="ListParagraph"/>
        <w:numPr>
          <w:ilvl w:val="0"/>
          <w:numId w:val="10"/>
        </w:numPr>
      </w:pPr>
      <w:r>
        <w:t>Student Life centre that will provide more privacy for students seeking help and advice</w:t>
      </w:r>
    </w:p>
    <w:p w14:paraId="1A87EAEB" w14:textId="77777777" w:rsidR="00250C4A" w:rsidRPr="00C338D3" w:rsidRDefault="00250C4A" w:rsidP="00250C4A">
      <w:pPr>
        <w:pStyle w:val="ListParagraph"/>
        <w:numPr>
          <w:ilvl w:val="0"/>
          <w:numId w:val="10"/>
        </w:numPr>
      </w:pPr>
      <w:r>
        <w:lastRenderedPageBreak/>
        <w:t>Working with the Council to provide Students advice on enforcing housing laws, house hunting and having students give input into Kingston Boroughs housing strategy for the London Plan.</w:t>
      </w:r>
    </w:p>
    <w:p w14:paraId="2F2E33D9" w14:textId="77777777" w:rsidR="00250C4A" w:rsidRPr="00C338D3" w:rsidRDefault="00250C4A" w:rsidP="00250C4A"/>
    <w:p w14:paraId="36523A0B" w14:textId="113ACE5F" w:rsidR="001C3F93" w:rsidRDefault="001C3F93">
      <w:pPr>
        <w:rPr>
          <w:sz w:val="28"/>
          <w:szCs w:val="28"/>
          <w:u w:val="single"/>
        </w:rPr>
      </w:pPr>
      <w:r w:rsidRPr="001C3F93">
        <w:rPr>
          <w:sz w:val="28"/>
          <w:szCs w:val="28"/>
          <w:u w:val="single"/>
        </w:rPr>
        <w:t>4: Independent revenue stream for the Union</w:t>
      </w:r>
    </w:p>
    <w:p w14:paraId="058AB821" w14:textId="6813F124" w:rsidR="008763F1" w:rsidRDefault="00250C4A" w:rsidP="008763F1">
      <w:pPr>
        <w:pStyle w:val="ListParagraph"/>
        <w:numPr>
          <w:ilvl w:val="0"/>
          <w:numId w:val="11"/>
        </w:numPr>
      </w:pPr>
      <w:r>
        <w:t>Union expanding into Graduation merch</w:t>
      </w:r>
    </w:p>
    <w:p w14:paraId="49052AA2" w14:textId="78ABBF39" w:rsidR="00437DC9" w:rsidRPr="00437DC9" w:rsidRDefault="00437DC9" w:rsidP="008763F1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</w:t>
      </w:r>
      <w:r w:rsidRPr="00437DC9">
        <w:rPr>
          <w:rFonts w:cstheme="minorHAnsi"/>
        </w:rPr>
        <w:t xml:space="preserve">reparing a bid for ownership of the gym when </w:t>
      </w:r>
      <w:r w:rsidRPr="00437DC9">
        <w:rPr>
          <w:rFonts w:cstheme="minorHAnsi"/>
        </w:rPr>
        <w:t>it goes out to tender this year</w:t>
      </w:r>
    </w:p>
    <w:p w14:paraId="2815ABF7" w14:textId="73886816" w:rsidR="00250C4A" w:rsidRDefault="00250C4A" w:rsidP="008763F1">
      <w:pPr>
        <w:pStyle w:val="ListParagraph"/>
        <w:numPr>
          <w:ilvl w:val="0"/>
          <w:numId w:val="11"/>
        </w:numPr>
      </w:pPr>
      <w:r>
        <w:t>Bringing farmers market to Penrhyn Road and Kingston Hill</w:t>
      </w:r>
    </w:p>
    <w:p w14:paraId="75439EEB" w14:textId="431A764D" w:rsidR="00250C4A" w:rsidRPr="00C338D3" w:rsidRDefault="00250C4A" w:rsidP="008763F1">
      <w:pPr>
        <w:pStyle w:val="ListParagraph"/>
        <w:numPr>
          <w:ilvl w:val="0"/>
          <w:numId w:val="11"/>
        </w:numPr>
      </w:pPr>
      <w:r>
        <w:t>Expanding into events such as laser tag and club nights that will earn money</w:t>
      </w:r>
    </w:p>
    <w:p w14:paraId="1E7C7635" w14:textId="1797C6D3" w:rsidR="001C3F93" w:rsidRDefault="001C3F93">
      <w:pPr>
        <w:rPr>
          <w:sz w:val="28"/>
          <w:szCs w:val="28"/>
          <w:u w:val="single"/>
        </w:rPr>
      </w:pPr>
      <w:r w:rsidRPr="001C3F93">
        <w:rPr>
          <w:sz w:val="28"/>
          <w:szCs w:val="28"/>
          <w:u w:val="single"/>
        </w:rPr>
        <w:t>5: More support for placements and work experience</w:t>
      </w:r>
    </w:p>
    <w:p w14:paraId="1A6EC57A" w14:textId="48C088C4" w:rsidR="001C3F93" w:rsidRDefault="008763F1" w:rsidP="008763F1">
      <w:pPr>
        <w:pStyle w:val="ListParagraph"/>
        <w:numPr>
          <w:ilvl w:val="0"/>
          <w:numId w:val="12"/>
        </w:numPr>
      </w:pPr>
      <w:r>
        <w:t>Created a full time student job paid for by the University to fix our website. Saved the Union £8-£10k</w:t>
      </w:r>
    </w:p>
    <w:p w14:paraId="1D4B96A1" w14:textId="13256BF8" w:rsidR="008763F1" w:rsidRDefault="008763F1" w:rsidP="008763F1">
      <w:pPr>
        <w:pStyle w:val="ListParagraph"/>
        <w:numPr>
          <w:ilvl w:val="0"/>
          <w:numId w:val="13"/>
        </w:numPr>
      </w:pPr>
      <w:r>
        <w:t>Working with St George’s Student Union to insure Kingston students are able to acces</w:t>
      </w:r>
      <w:bookmarkStart w:id="0" w:name="_GoBack"/>
      <w:bookmarkEnd w:id="0"/>
      <w:r>
        <w:t>s advice services and are being represented</w:t>
      </w:r>
    </w:p>
    <w:p w14:paraId="6FD9CE8B" w14:textId="77777777" w:rsidR="00C338D3" w:rsidRDefault="00C338D3" w:rsidP="00C338D3">
      <w:pPr>
        <w:pStyle w:val="ListParagraph"/>
      </w:pPr>
    </w:p>
    <w:p w14:paraId="134EB1D1" w14:textId="3960CA8C" w:rsidR="001C3F93" w:rsidRDefault="001C3F93">
      <w:pPr>
        <w:rPr>
          <w:sz w:val="32"/>
          <w:szCs w:val="32"/>
          <w:u w:val="single"/>
        </w:rPr>
      </w:pPr>
      <w:r w:rsidRPr="001C3F93">
        <w:rPr>
          <w:sz w:val="32"/>
          <w:szCs w:val="32"/>
          <w:u w:val="single"/>
        </w:rPr>
        <w:t>6: Other Activities</w:t>
      </w:r>
    </w:p>
    <w:p w14:paraId="61CE4980" w14:textId="482651DE" w:rsidR="00CA6E1A" w:rsidRPr="00CA6E1A" w:rsidRDefault="00CA6E1A" w:rsidP="008763F1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t>Changed accountants the Union uses to a better one that provides more services and is cheaper</w:t>
      </w:r>
    </w:p>
    <w:p w14:paraId="51473DF7" w14:textId="4CFE4436" w:rsidR="008763F1" w:rsidRPr="00CA6E1A" w:rsidRDefault="00CA6E1A" w:rsidP="008763F1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t>Was the first ever President to write the annual accounts report</w:t>
      </w:r>
    </w:p>
    <w:p w14:paraId="518BB964" w14:textId="6EEC1513" w:rsidR="00CA6E1A" w:rsidRPr="00CA6E1A" w:rsidRDefault="00CA6E1A" w:rsidP="008763F1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t>First ever officer to have a regular one to one meeting with the Vice Chancellor</w:t>
      </w:r>
    </w:p>
    <w:p w14:paraId="71F17D8C" w14:textId="2190D861" w:rsidR="00CA6E1A" w:rsidRPr="00CA6E1A" w:rsidRDefault="00CA6E1A" w:rsidP="008763F1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t>Getting students to participate in the Town House ceremonies</w:t>
      </w:r>
    </w:p>
    <w:p w14:paraId="4CC9D04A" w14:textId="734EDC67" w:rsidR="00CA6E1A" w:rsidRPr="00481ABD" w:rsidRDefault="00CA6E1A" w:rsidP="008763F1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t>Created a line management system so that Officers can be held to account from an employment perspective if they don’t do their jobs.</w:t>
      </w:r>
    </w:p>
    <w:p w14:paraId="336A5E9E" w14:textId="521580D6" w:rsidR="00481ABD" w:rsidRPr="00CA6E1A" w:rsidRDefault="00481ABD" w:rsidP="008763F1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t>Changed policy on timetabling so that Union events and private meetings with Students are not only protected but encouraged.</w:t>
      </w:r>
    </w:p>
    <w:p w14:paraId="37DDCF48" w14:textId="77777777" w:rsidR="00CA6E1A" w:rsidRPr="00CA6E1A" w:rsidRDefault="00CA6E1A" w:rsidP="00CA6E1A">
      <w:pPr>
        <w:rPr>
          <w:sz w:val="28"/>
          <w:szCs w:val="28"/>
          <w:u w:val="single"/>
        </w:rPr>
      </w:pPr>
    </w:p>
    <w:sectPr w:rsidR="00CA6E1A" w:rsidRPr="00CA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2A77" w14:textId="77777777" w:rsidR="00B43C2D" w:rsidRDefault="00B43C2D" w:rsidP="00CA6E1A">
      <w:pPr>
        <w:spacing w:after="0" w:line="240" w:lineRule="auto"/>
      </w:pPr>
      <w:r>
        <w:separator/>
      </w:r>
    </w:p>
  </w:endnote>
  <w:endnote w:type="continuationSeparator" w:id="0">
    <w:p w14:paraId="74F32E2D" w14:textId="77777777" w:rsidR="00B43C2D" w:rsidRDefault="00B43C2D" w:rsidP="00CA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5083" w14:textId="77777777" w:rsidR="00B43C2D" w:rsidRDefault="00B43C2D" w:rsidP="00CA6E1A">
      <w:pPr>
        <w:spacing w:after="0" w:line="240" w:lineRule="auto"/>
      </w:pPr>
      <w:r>
        <w:separator/>
      </w:r>
    </w:p>
  </w:footnote>
  <w:footnote w:type="continuationSeparator" w:id="0">
    <w:p w14:paraId="4DB37494" w14:textId="77777777" w:rsidR="00B43C2D" w:rsidRDefault="00B43C2D" w:rsidP="00CA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F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186738"/>
    <w:multiLevelType w:val="hybridMultilevel"/>
    <w:tmpl w:val="92A6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15B"/>
    <w:multiLevelType w:val="hybridMultilevel"/>
    <w:tmpl w:val="6F4AD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2EF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CE64F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441A83"/>
    <w:multiLevelType w:val="hybridMultilevel"/>
    <w:tmpl w:val="962A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34AA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B151F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7347C51"/>
    <w:multiLevelType w:val="hybridMultilevel"/>
    <w:tmpl w:val="051C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C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6A67B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AAB575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F36043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3B3389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00432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93"/>
    <w:rsid w:val="001C3F93"/>
    <w:rsid w:val="00250C4A"/>
    <w:rsid w:val="00412158"/>
    <w:rsid w:val="00437DC9"/>
    <w:rsid w:val="00481ABD"/>
    <w:rsid w:val="005C130D"/>
    <w:rsid w:val="00796E7B"/>
    <w:rsid w:val="008763F1"/>
    <w:rsid w:val="00B43C2D"/>
    <w:rsid w:val="00C338D3"/>
    <w:rsid w:val="00C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69AAF"/>
  <w15:chartTrackingRefBased/>
  <w15:docId w15:val="{10E33E2B-9AD0-44E4-9AAE-8D8B921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F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ston.box.com/v/KHRParkDeb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ngston.box.com/v/KingstonPRDeb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wu_k-UMSq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7BcyPWZo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u_k-UMS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Haji</dc:creator>
  <cp:keywords/>
  <dc:description/>
  <cp:lastModifiedBy>Forrester, Natalie</cp:lastModifiedBy>
  <cp:revision>2</cp:revision>
  <dcterms:created xsi:type="dcterms:W3CDTF">2020-01-13T11:38:00Z</dcterms:created>
  <dcterms:modified xsi:type="dcterms:W3CDTF">2020-01-13T11:38:00Z</dcterms:modified>
</cp:coreProperties>
</file>